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様式第２号（第１</w:t>
      </w:r>
      <w:r w:rsidR="002C765B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条関係）</w:t>
      </w:r>
    </w:p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10914" w:rsidRPr="00FA4BF3" w:rsidRDefault="00310914" w:rsidP="00310914">
      <w:pPr>
        <w:jc w:val="center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雲南市防災無線戸別受信機返還届</w:t>
      </w:r>
    </w:p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10914" w:rsidRPr="00FA4BF3" w:rsidRDefault="00310914" w:rsidP="00310914">
      <w:pPr>
        <w:jc w:val="righ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年　　月　　日</w:t>
      </w:r>
    </w:p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雲南市長　様</w:t>
      </w:r>
    </w:p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2126"/>
        <w:gridCol w:w="5522"/>
      </w:tblGrid>
      <w:tr w:rsidR="00FA4BF3" w:rsidRPr="00FA4BF3" w:rsidTr="00B96D32">
        <w:tc>
          <w:tcPr>
            <w:tcW w:w="606" w:type="dxa"/>
            <w:vMerge w:val="restart"/>
            <w:textDirection w:val="tbRlV"/>
            <w:vAlign w:val="center"/>
          </w:tcPr>
          <w:p w:rsidR="00310914" w:rsidRPr="00FA4BF3" w:rsidRDefault="00AE6BCE" w:rsidP="00AE6BCE">
            <w:pPr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届　出</w:t>
            </w:r>
            <w:r w:rsidR="00310914"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　者</w:t>
            </w:r>
          </w:p>
        </w:tc>
        <w:tc>
          <w:tcPr>
            <w:tcW w:w="2126" w:type="dxa"/>
            <w:vAlign w:val="center"/>
          </w:tcPr>
          <w:p w:rsidR="00310914" w:rsidRPr="00FA4BF3" w:rsidRDefault="00310914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480"/>
                <w:kern w:val="0"/>
                <w:sz w:val="24"/>
                <w:szCs w:val="24"/>
                <w:fitText w:val="1440" w:id="-1968017920"/>
              </w:rPr>
              <w:t>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7920"/>
              </w:rPr>
              <w:t>所</w:t>
            </w:r>
          </w:p>
        </w:tc>
        <w:tc>
          <w:tcPr>
            <w:tcW w:w="5522" w:type="dxa"/>
            <w:vAlign w:val="center"/>
          </w:tcPr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〒</w:t>
            </w:r>
          </w:p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雲南市</w:t>
            </w:r>
          </w:p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B96D32">
        <w:tc>
          <w:tcPr>
            <w:tcW w:w="606" w:type="dxa"/>
            <w:vMerge/>
            <w:vAlign w:val="center"/>
          </w:tcPr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0914" w:rsidRPr="00FA4BF3" w:rsidRDefault="00310914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968017919"/>
              </w:rPr>
              <w:t>世帯主氏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7919"/>
              </w:rPr>
              <w:t>名</w:t>
            </w:r>
          </w:p>
          <w:p w:rsidR="00310914" w:rsidRPr="00FA4BF3" w:rsidRDefault="00310914" w:rsidP="00253605">
            <w:pPr>
              <w:ind w:left="200" w:hangingChars="100" w:hanging="200"/>
              <w:jc w:val="left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（施設・団体にあってはその名称）</w:t>
            </w:r>
          </w:p>
        </w:tc>
        <w:tc>
          <w:tcPr>
            <w:tcW w:w="5522" w:type="dxa"/>
            <w:vAlign w:val="center"/>
          </w:tcPr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  <w:p w:rsidR="00310914" w:rsidRPr="00FA4BF3" w:rsidRDefault="00310914" w:rsidP="00B96D32">
            <w:pPr>
              <w:wordWrap w:val="0"/>
              <w:jc w:val="right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 xml:space="preserve">㊞　</w:t>
            </w:r>
          </w:p>
        </w:tc>
      </w:tr>
      <w:tr w:rsidR="00FA4BF3" w:rsidRPr="00FA4BF3" w:rsidTr="00B96D32">
        <w:tc>
          <w:tcPr>
            <w:tcW w:w="606" w:type="dxa"/>
            <w:vMerge/>
            <w:vAlign w:val="center"/>
          </w:tcPr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0914" w:rsidRPr="00FA4BF3" w:rsidRDefault="00310914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7918"/>
              </w:rPr>
              <w:t>代表者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7918"/>
              </w:rPr>
              <w:t>名</w:t>
            </w:r>
          </w:p>
          <w:p w:rsidR="00310914" w:rsidRPr="00FA4BF3" w:rsidRDefault="00310914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0"/>
                <w:szCs w:val="20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0"/>
                <w:szCs w:val="20"/>
              </w:rPr>
              <w:t>（施設・団体のみ）</w:t>
            </w:r>
          </w:p>
        </w:tc>
        <w:tc>
          <w:tcPr>
            <w:tcW w:w="5522" w:type="dxa"/>
            <w:vAlign w:val="center"/>
          </w:tcPr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310914" w:rsidRPr="00FA4BF3" w:rsidTr="00B96D32">
        <w:trPr>
          <w:trHeight w:val="568"/>
        </w:trPr>
        <w:tc>
          <w:tcPr>
            <w:tcW w:w="606" w:type="dxa"/>
            <w:vMerge/>
            <w:vAlign w:val="center"/>
          </w:tcPr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310914" w:rsidRPr="00FA4BF3" w:rsidRDefault="00310914" w:rsidP="00B96D32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80"/>
                <w:kern w:val="0"/>
                <w:sz w:val="24"/>
                <w:szCs w:val="24"/>
                <w:fitText w:val="1440" w:id="-1968017917"/>
              </w:rPr>
              <w:t>電話番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7917"/>
              </w:rPr>
              <w:t>号</w:t>
            </w:r>
          </w:p>
        </w:tc>
        <w:tc>
          <w:tcPr>
            <w:tcW w:w="5522" w:type="dxa"/>
            <w:vAlign w:val="center"/>
          </w:tcPr>
          <w:p w:rsidR="00310914" w:rsidRPr="00FA4BF3" w:rsidRDefault="00310914" w:rsidP="00B96D3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</w:tbl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310914" w:rsidRPr="00FA4BF3" w:rsidRDefault="00310914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534205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戸別受信機を返還するので、雲南市防災無線戸別受信機の運用に関する要綱第１</w:t>
      </w:r>
      <w:r w:rsidR="007A6C66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１</w:t>
      </w:r>
      <w:r w:rsidR="00534205" w:rsidRPr="00FA4BF3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条の規定により、次のとおり届け出ます。</w:t>
      </w:r>
    </w:p>
    <w:p w:rsidR="00534205" w:rsidRPr="00FA4BF3" w:rsidRDefault="00534205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2268"/>
        <w:gridCol w:w="5947"/>
      </w:tblGrid>
      <w:tr w:rsidR="00FA4BF3" w:rsidRPr="00FA4BF3" w:rsidTr="00534205">
        <w:trPr>
          <w:trHeight w:val="680"/>
        </w:trPr>
        <w:tc>
          <w:tcPr>
            <w:tcW w:w="2268" w:type="dxa"/>
            <w:vAlign w:val="center"/>
          </w:tcPr>
          <w:p w:rsidR="00534205" w:rsidRPr="00FA4BF3" w:rsidRDefault="00534205" w:rsidP="005342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pacing w:val="30"/>
                <w:kern w:val="0"/>
                <w:sz w:val="24"/>
                <w:szCs w:val="24"/>
                <w:fitText w:val="1440" w:id="-1968016640"/>
              </w:rPr>
              <w:t>返還の理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6640"/>
              </w:rPr>
              <w:t>由</w:t>
            </w:r>
          </w:p>
        </w:tc>
        <w:tc>
          <w:tcPr>
            <w:tcW w:w="5947" w:type="dxa"/>
            <w:vAlign w:val="center"/>
          </w:tcPr>
          <w:p w:rsidR="00534205" w:rsidRPr="00FA4BF3" w:rsidRDefault="00534205" w:rsidP="0031091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FA4BF3" w:rsidRPr="00FA4BF3" w:rsidTr="00534205">
        <w:trPr>
          <w:trHeight w:val="680"/>
        </w:trPr>
        <w:tc>
          <w:tcPr>
            <w:tcW w:w="2268" w:type="dxa"/>
            <w:vAlign w:val="center"/>
          </w:tcPr>
          <w:p w:rsidR="00534205" w:rsidRPr="00FA4BF3" w:rsidRDefault="00534205" w:rsidP="005342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戸別受信機の種類</w:t>
            </w:r>
          </w:p>
        </w:tc>
        <w:tc>
          <w:tcPr>
            <w:tcW w:w="5947" w:type="dxa"/>
            <w:vAlign w:val="center"/>
          </w:tcPr>
          <w:p w:rsidR="00534205" w:rsidRPr="00FA4BF3" w:rsidRDefault="00534205" w:rsidP="005342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Ａ　標準型　　　Ｂ　文字表示機能付き</w:t>
            </w:r>
          </w:p>
        </w:tc>
      </w:tr>
      <w:tr w:rsidR="00534205" w:rsidRPr="00FA4BF3" w:rsidTr="00534205">
        <w:trPr>
          <w:trHeight w:val="882"/>
        </w:trPr>
        <w:tc>
          <w:tcPr>
            <w:tcW w:w="2268" w:type="dxa"/>
            <w:vAlign w:val="center"/>
          </w:tcPr>
          <w:p w:rsidR="00534205" w:rsidRPr="00FA4BF3" w:rsidRDefault="00534205" w:rsidP="00534205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kern w:val="0"/>
                <w:sz w:val="24"/>
                <w:szCs w:val="24"/>
                <w:fitText w:val="1440" w:id="-1968016384"/>
              </w:rPr>
              <w:t>戸別受信機等</w:t>
            </w:r>
          </w:p>
        </w:tc>
        <w:tc>
          <w:tcPr>
            <w:tcW w:w="5947" w:type="dxa"/>
            <w:vAlign w:val="center"/>
          </w:tcPr>
          <w:p w:rsidR="00534205" w:rsidRPr="00FA4BF3" w:rsidRDefault="00534205" w:rsidP="0031091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本体及び付属品　・　取扱説明書　・　梱包箱</w:t>
            </w:r>
          </w:p>
          <w:p w:rsidR="00534205" w:rsidRPr="00FA4BF3" w:rsidRDefault="00534205" w:rsidP="00310914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その他（　　　　　　　　　　　　　　　　　　　）</w:t>
            </w:r>
          </w:p>
        </w:tc>
      </w:tr>
    </w:tbl>
    <w:p w:rsidR="00534205" w:rsidRPr="00FA4BF3" w:rsidRDefault="00534205" w:rsidP="0031091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534205" w:rsidRPr="00FA4BF3" w:rsidRDefault="00534205" w:rsidP="00534205">
      <w:pPr>
        <w:ind w:left="1260" w:hangingChars="600" w:hanging="126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86250" wp14:editId="316092C5">
                <wp:simplePos x="0" y="0"/>
                <wp:positionH relativeFrom="column">
                  <wp:posOffset>31750</wp:posOffset>
                </wp:positionH>
                <wp:positionV relativeFrom="paragraph">
                  <wp:posOffset>165879</wp:posOffset>
                </wp:positionV>
                <wp:extent cx="5410985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0985" cy="0"/>
                        </a:xfrm>
                        <a:prstGeom prst="line">
                          <a:avLst/>
                        </a:prstGeom>
                        <a:ln w="15875" cmpd="sng">
                          <a:solidFill>
                            <a:schemeClr val="tx1"/>
                          </a:soli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BA9189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5pt,13.05pt" to="428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" strokecolor="black [3213]" strokeweight="1.25pt">
                <v:stroke dashstyle="1 1"/>
              </v:line>
            </w:pict>
          </mc:Fallback>
        </mc:AlternateContent>
      </w:r>
    </w:p>
    <w:p w:rsidR="00534205" w:rsidRPr="00FA4BF3" w:rsidRDefault="00534205" w:rsidP="00534205">
      <w:pPr>
        <w:ind w:leftChars="100" w:left="1260" w:hangingChars="500" w:hanging="1050"/>
        <w:rPr>
          <w:rFonts w:ascii="ＭＳ 明朝" w:eastAsia="ＭＳ 明朝" w:hAnsi="ＭＳ 明朝"/>
          <w:color w:val="000000" w:themeColor="text1"/>
          <w:szCs w:val="21"/>
        </w:rPr>
      </w:pPr>
      <w:r w:rsidRPr="00FA4BF3">
        <w:rPr>
          <w:rFonts w:ascii="ＭＳ 明朝" w:eastAsia="ＭＳ 明朝" w:hAnsi="ＭＳ 明朝" w:hint="eastAsia"/>
          <w:color w:val="000000" w:themeColor="text1"/>
          <w:szCs w:val="21"/>
        </w:rPr>
        <w:t>【事務処理欄】（市処理欄となりますので、記入しないでください。）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2408"/>
        <w:gridCol w:w="1700"/>
        <w:gridCol w:w="2406"/>
      </w:tblGrid>
      <w:tr w:rsidR="00FA4BF3" w:rsidRPr="00FA4BF3" w:rsidTr="0007032B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受信機管理番号</w:t>
            </w:r>
          </w:p>
        </w:tc>
        <w:tc>
          <w:tcPr>
            <w:tcW w:w="2408" w:type="dxa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0" w:type="dxa"/>
          </w:tcPr>
          <w:p w:rsidR="00534205" w:rsidRPr="00FA4BF3" w:rsidRDefault="00534205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付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406" w:type="dxa"/>
          </w:tcPr>
          <w:p w:rsidR="00534205" w:rsidRPr="00FA4BF3" w:rsidRDefault="00534205" w:rsidP="00B96D3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07032B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世帯番号</w:t>
            </w:r>
          </w:p>
        </w:tc>
        <w:tc>
          <w:tcPr>
            <w:tcW w:w="2408" w:type="dxa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0" w:type="dxa"/>
          </w:tcPr>
          <w:p w:rsidR="00534205" w:rsidRPr="00FA4BF3" w:rsidRDefault="00534205" w:rsidP="00756CDC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返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還</w:t>
            </w:r>
            <w:r w:rsidR="00756CDC"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  <w:tc>
          <w:tcPr>
            <w:tcW w:w="2406" w:type="dxa"/>
          </w:tcPr>
          <w:p w:rsidR="00534205" w:rsidRPr="00FA4BF3" w:rsidRDefault="00534205" w:rsidP="00B96D32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年　　月　　日</w:t>
            </w:r>
          </w:p>
        </w:tc>
      </w:tr>
      <w:tr w:rsidR="00FA4BF3" w:rsidRPr="00FA4BF3" w:rsidTr="0007032B">
        <w:tc>
          <w:tcPr>
            <w:tcW w:w="1701" w:type="dxa"/>
          </w:tcPr>
          <w:p w:rsidR="0007032B" w:rsidRPr="00FA4BF3" w:rsidRDefault="0007032B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処理・確認者</w:t>
            </w:r>
          </w:p>
        </w:tc>
        <w:tc>
          <w:tcPr>
            <w:tcW w:w="2408" w:type="dxa"/>
          </w:tcPr>
          <w:p w:rsidR="0007032B" w:rsidRPr="00FA4BF3" w:rsidRDefault="0007032B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  <w:tc>
          <w:tcPr>
            <w:tcW w:w="1700" w:type="dxa"/>
          </w:tcPr>
          <w:p w:rsidR="0007032B" w:rsidRPr="00FA4BF3" w:rsidRDefault="0007032B" w:rsidP="0007032B">
            <w:pPr>
              <w:jc w:val="center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受　渡　日</w:t>
            </w:r>
          </w:p>
        </w:tc>
        <w:tc>
          <w:tcPr>
            <w:tcW w:w="2406" w:type="dxa"/>
          </w:tcPr>
          <w:p w:rsidR="0007032B" w:rsidRPr="00FA4BF3" w:rsidRDefault="0007032B" w:rsidP="0007032B">
            <w:pPr>
              <w:jc w:val="righ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　　月　　日</w:t>
            </w:r>
          </w:p>
        </w:tc>
      </w:tr>
      <w:tr w:rsidR="00534205" w:rsidRPr="00FA4BF3" w:rsidTr="00B96D32">
        <w:tc>
          <w:tcPr>
            <w:tcW w:w="1701" w:type="dxa"/>
          </w:tcPr>
          <w:p w:rsidR="00534205" w:rsidRPr="00FA4BF3" w:rsidRDefault="00534205" w:rsidP="00B96D32">
            <w:pPr>
              <w:jc w:val="distribute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A4BF3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備考</w:t>
            </w:r>
          </w:p>
        </w:tc>
        <w:tc>
          <w:tcPr>
            <w:tcW w:w="6514" w:type="dxa"/>
            <w:gridSpan w:val="3"/>
          </w:tcPr>
          <w:p w:rsidR="00534205" w:rsidRPr="00FA4BF3" w:rsidRDefault="00534205" w:rsidP="00B96D32">
            <w:pPr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</w:tbl>
    <w:p w:rsidR="00534205" w:rsidRPr="00FA4BF3" w:rsidRDefault="00534205" w:rsidP="00310914">
      <w:pPr>
        <w:rPr>
          <w:rFonts w:ascii="ＭＳ 明朝" w:eastAsia="ＭＳ 明朝" w:hAnsi="ＭＳ 明朝" w:hint="eastAsia"/>
          <w:color w:val="000000" w:themeColor="text1"/>
          <w:sz w:val="24"/>
          <w:szCs w:val="24"/>
        </w:rPr>
      </w:pPr>
      <w:bookmarkStart w:id="0" w:name="_GoBack"/>
      <w:bookmarkEnd w:id="0"/>
    </w:p>
    <w:sectPr w:rsidR="00534205" w:rsidRPr="00FA4B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F25" w:rsidRDefault="008E2F25" w:rsidP="00C22571">
      <w:r>
        <w:separator/>
      </w:r>
    </w:p>
  </w:endnote>
  <w:endnote w:type="continuationSeparator" w:id="0">
    <w:p w:rsidR="008E2F25" w:rsidRDefault="008E2F25" w:rsidP="00C2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F25" w:rsidRDefault="008E2F25" w:rsidP="00C22571">
      <w:r>
        <w:separator/>
      </w:r>
    </w:p>
  </w:footnote>
  <w:footnote w:type="continuationSeparator" w:id="0">
    <w:p w:rsidR="008E2F25" w:rsidRDefault="008E2F25" w:rsidP="00C22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8B"/>
    <w:rsid w:val="000665AA"/>
    <w:rsid w:val="0007032B"/>
    <w:rsid w:val="000B6467"/>
    <w:rsid w:val="00123470"/>
    <w:rsid w:val="00200A79"/>
    <w:rsid w:val="00241B0B"/>
    <w:rsid w:val="00253605"/>
    <w:rsid w:val="00287E16"/>
    <w:rsid w:val="002C765B"/>
    <w:rsid w:val="002D33FD"/>
    <w:rsid w:val="002D6F92"/>
    <w:rsid w:val="00310914"/>
    <w:rsid w:val="0036168B"/>
    <w:rsid w:val="003A49E5"/>
    <w:rsid w:val="003F41FA"/>
    <w:rsid w:val="004B1A21"/>
    <w:rsid w:val="004B6517"/>
    <w:rsid w:val="004D1A56"/>
    <w:rsid w:val="004D3F9F"/>
    <w:rsid w:val="00534205"/>
    <w:rsid w:val="005A5E01"/>
    <w:rsid w:val="00604944"/>
    <w:rsid w:val="0060772E"/>
    <w:rsid w:val="006361B0"/>
    <w:rsid w:val="0068587A"/>
    <w:rsid w:val="006A1F10"/>
    <w:rsid w:val="00733424"/>
    <w:rsid w:val="00756CDC"/>
    <w:rsid w:val="00785F9A"/>
    <w:rsid w:val="007A6C66"/>
    <w:rsid w:val="00800428"/>
    <w:rsid w:val="008E2F25"/>
    <w:rsid w:val="008E4B05"/>
    <w:rsid w:val="008E67EE"/>
    <w:rsid w:val="009A36B8"/>
    <w:rsid w:val="009E477D"/>
    <w:rsid w:val="00A467E3"/>
    <w:rsid w:val="00AE6BCE"/>
    <w:rsid w:val="00B66A42"/>
    <w:rsid w:val="00B748C3"/>
    <w:rsid w:val="00B96D32"/>
    <w:rsid w:val="00BF3893"/>
    <w:rsid w:val="00C1514F"/>
    <w:rsid w:val="00C16C8B"/>
    <w:rsid w:val="00C22571"/>
    <w:rsid w:val="00C22D80"/>
    <w:rsid w:val="00C25083"/>
    <w:rsid w:val="00C25BFF"/>
    <w:rsid w:val="00C72337"/>
    <w:rsid w:val="00CA7BEA"/>
    <w:rsid w:val="00CB4F1D"/>
    <w:rsid w:val="00E27FCF"/>
    <w:rsid w:val="00E91821"/>
    <w:rsid w:val="00EF0DD2"/>
    <w:rsid w:val="00F83EB6"/>
    <w:rsid w:val="00FA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E16CCB"/>
  <w15:chartTrackingRefBased/>
  <w15:docId w15:val="{0DC65351-12FC-4702-A19B-B7EB79985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571"/>
  </w:style>
  <w:style w:type="paragraph" w:styleId="a5">
    <w:name w:val="footer"/>
    <w:basedOn w:val="a"/>
    <w:link w:val="a6"/>
    <w:uiPriority w:val="99"/>
    <w:unhideWhenUsed/>
    <w:rsid w:val="00C225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571"/>
  </w:style>
  <w:style w:type="table" w:styleId="a7">
    <w:name w:val="Table Grid"/>
    <w:basedOn w:val="a1"/>
    <w:uiPriority w:val="39"/>
    <w:rsid w:val="00C225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BD936-2EA5-483D-B8A6-852136FB6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cp:lastPrinted>2020-11-18T23:53:00Z</cp:lastPrinted>
  <dcterms:created xsi:type="dcterms:W3CDTF">2020-12-21T05:45:00Z</dcterms:created>
  <dcterms:modified xsi:type="dcterms:W3CDTF">2020-12-21T05:45:00Z</dcterms:modified>
</cp:coreProperties>
</file>